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748FE"/>
    <w:rsid w:val="00485B7A"/>
    <w:rsid w:val="004B4EE6"/>
    <w:rsid w:val="004C0813"/>
    <w:rsid w:val="004F2949"/>
    <w:rsid w:val="00510604"/>
    <w:rsid w:val="00510CE5"/>
    <w:rsid w:val="00526BDB"/>
    <w:rsid w:val="005323FD"/>
    <w:rsid w:val="00552E61"/>
    <w:rsid w:val="005609B8"/>
    <w:rsid w:val="00582751"/>
    <w:rsid w:val="005C397E"/>
    <w:rsid w:val="005D3475"/>
    <w:rsid w:val="005F5278"/>
    <w:rsid w:val="00601EA7"/>
    <w:rsid w:val="00627D33"/>
    <w:rsid w:val="0064026B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42A5"/>
    <w:rsid w:val="00AF69C8"/>
    <w:rsid w:val="00B856B9"/>
    <w:rsid w:val="00B909A7"/>
    <w:rsid w:val="00B96D6B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12B00"/>
    <w:rsid w:val="00E63746"/>
    <w:rsid w:val="00E96786"/>
    <w:rsid w:val="00EB7C15"/>
    <w:rsid w:val="00ED37B7"/>
    <w:rsid w:val="00ED4E34"/>
    <w:rsid w:val="00F02701"/>
    <w:rsid w:val="00F46601"/>
    <w:rsid w:val="00FD67EE"/>
    <w:rsid w:val="0A1A28AD"/>
    <w:rsid w:val="0B277091"/>
    <w:rsid w:val="154E17D7"/>
    <w:rsid w:val="21BC2432"/>
    <w:rsid w:val="470178A4"/>
    <w:rsid w:val="526E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9"/>
    <w:link w:val="2"/>
    <w:semiHidden/>
    <w:qFormat/>
    <w:uiPriority w:val="99"/>
  </w:style>
  <w:style w:type="paragraph" w:customStyle="1" w:styleId="17">
    <w:name w:val="ms_s7vf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ms_y33h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apple-converted-space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383</Words>
  <Characters>2184</Characters>
  <Lines>18</Lines>
  <Paragraphs>5</Paragraphs>
  <TotalTime>77</TotalTime>
  <ScaleCrop>false</ScaleCrop>
  <LinksUpToDate>false</LinksUpToDate>
  <CharactersWithSpaces>2562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2020-03-16T08:21:00Z</cp:lastPrinted>
  <dcterms:modified xsi:type="dcterms:W3CDTF">2020-07-24T00:21:16Z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